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BFCA" w14:textId="77777777" w:rsidR="00CD14C0" w:rsidRPr="009266E2" w:rsidRDefault="00CD14C0" w:rsidP="00CD14C0">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بسمه المهيمن على الأشيآء</w:t>
      </w:r>
    </w:p>
    <w:p w14:paraId="1D737569" w14:textId="77777777" w:rsidR="00CD14C0" w:rsidRDefault="00CD14C0" w:rsidP="00CD14C0">
      <w:pPr>
        <w:pStyle w:val="PlainText"/>
        <w:bidi/>
        <w:jc w:val="lowKashida"/>
        <w:rPr>
          <w:rFonts w:ascii="Naskh MT for Bosch School" w:hAnsi="Naskh MT for Bosch School" w:cs="Naskh MT for Bosch School"/>
          <w:sz w:val="36"/>
          <w:szCs w:val="36"/>
          <w:rtl/>
        </w:rPr>
      </w:pPr>
    </w:p>
    <w:p w14:paraId="716C0C7E" w14:textId="77777777" w:rsidR="00CD14C0" w:rsidRPr="00426743" w:rsidRDefault="00CD14C0" w:rsidP="00CD14C0">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ومحبوب سري وغاية أملي ومنتهى رجآئي تسمع حنين المشتاقين وترى اضطراب أفئدة المخلصين في هجرك وفراقك أسئلك يا محيي الأبدان ومس</w:t>
      </w:r>
      <w:r w:rsidRPr="00426743">
        <w:rPr>
          <w:rFonts w:ascii="Naskh MT for Bosch School" w:hAnsi="Naskh MT for Bosch School" w:cs="Naskh MT for Bosch School"/>
          <w:color w:val="000000"/>
          <w:sz w:val="36"/>
          <w:szCs w:val="36"/>
          <w:rtl/>
        </w:rPr>
        <w:t>خ</w:t>
      </w:r>
      <w:r w:rsidRPr="00426743">
        <w:rPr>
          <w:rFonts w:ascii="Naskh MT for Bosch School" w:hAnsi="Naskh MT for Bosch School" w:cs="Naskh MT for Bosch School"/>
          <w:sz w:val="36"/>
          <w:szCs w:val="36"/>
          <w:rtl/>
        </w:rPr>
        <w:t>ر الإمكان باسمك الأعظم الذي به أخذت الزلازل 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القبآئل بأن تشرب أحبتك وأبنآئهم من خمر قربك ورحيق وصالك ثم قدر لهم ما يجعلهم ناطقين بذكرك وقآئمين على خدمتك ومقبلين في كل الأحوال</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إلى وجهك المشرق بين السموات والأرضين أي رب انصر أحبتك الذين سكنوا في ديار الغربة لنفحات وصلك وفوحات قربك ثم نور عيون ذوي قرابتهم بالنظر إلى أفق ألطافك إنك أنت المقتدر المتعالي العزيز الوهاب</w:t>
      </w:r>
    </w:p>
    <w:p w14:paraId="59282553"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01D5" w14:textId="77777777" w:rsidR="0029107C" w:rsidRDefault="0029107C">
      <w:r>
        <w:separator/>
      </w:r>
    </w:p>
  </w:endnote>
  <w:endnote w:type="continuationSeparator" w:id="0">
    <w:p w14:paraId="67427B61" w14:textId="77777777" w:rsidR="0029107C" w:rsidRDefault="0029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D00C"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C081" w14:textId="77777777" w:rsidR="0029107C" w:rsidRDefault="0029107C">
      <w:r>
        <w:separator/>
      </w:r>
    </w:p>
  </w:footnote>
  <w:footnote w:type="continuationSeparator" w:id="0">
    <w:p w14:paraId="7A3CC06E" w14:textId="77777777" w:rsidR="0029107C" w:rsidRDefault="00291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794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6379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9AA0"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CD14C0">
      <w:rPr>
        <w:rFonts w:ascii="Naskh MT for Bosch School" w:hAnsi="Naskh MT for Bosch School" w:cs="Naskh MT for Bosch School" w:hint="cs"/>
        <w:color w:val="0000CC"/>
        <w:rtl/>
        <w:lang w:bidi="ar-JO"/>
      </w:rPr>
      <w:t xml:space="preserve">169 </w:t>
    </w:r>
    <w:r w:rsidR="00CD14C0">
      <w:rPr>
        <w:rFonts w:ascii="Naskh MT for Bosch School" w:hAnsi="Naskh MT for Bosch School" w:cs="Naskh MT for Bosch School"/>
        <w:color w:val="0000CC"/>
        <w:rtl/>
        <w:lang w:bidi="ar-JO"/>
      </w:rPr>
      <w:t>–</w:t>
    </w:r>
    <w:r w:rsidR="00CD14C0">
      <w:rPr>
        <w:rFonts w:ascii="Naskh MT for Bosch School" w:hAnsi="Naskh MT for Bosch School" w:cs="Naskh MT for Bosch School" w:hint="cs"/>
        <w:color w:val="0000CC"/>
        <w:rtl/>
        <w:lang w:bidi="ar-JO"/>
      </w:rPr>
      <w:t xml:space="preserve"> 170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1D2F84"/>
    <w:rsid w:val="00223451"/>
    <w:rsid w:val="0029107C"/>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14C0"/>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 w:val="00FF5C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676CD"/>
  <w15:chartTrackingRefBased/>
  <w15:docId w15:val="{0629232E-0DD5-4D27-87EB-5ABA78ED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2023-07-05T05:09:00Z</dcterms:created>
  <dcterms:modified xsi:type="dcterms:W3CDTF">2023-07-05T05:09:00Z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2023-07-05T05:09:39Z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a77c05c1-13d3-40df-a50f-7e34ec52df91</vt:lpwstr>
  </property>
  <property fmtid="{D5CDD505-2E9C-101B-9397-08002B2CF9AE}" pid="8" name="MSIP_Label_2e9a4386-74b9-4603-ae20-950a659f9b6e_ContentBits">
    <vt:lpwstr>0</vt:lpwstr>
  </property>
</Properties>
</file>