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6673" w14:textId="77777777" w:rsidR="005A2576" w:rsidRPr="005A2576" w:rsidRDefault="005A2576" w:rsidP="005A2576">
      <w:pPr>
        <w:bidi/>
        <w:ind w:right="720"/>
        <w:jc w:val="center"/>
        <w:rPr>
          <w:rFonts w:ascii="Naskh MT for Bosch School" w:hAnsi="Naskh MT for Bosch School" w:cs="Naskh MT for Bosch School"/>
          <w:b/>
          <w:bCs/>
          <w:sz w:val="36"/>
          <w:szCs w:val="36"/>
          <w:rtl/>
        </w:rPr>
      </w:pPr>
      <w:r w:rsidRPr="005A2576">
        <w:rPr>
          <w:rFonts w:ascii="Naskh MT for Bosch School" w:hAnsi="Naskh MT for Bosch School" w:cs="Naskh MT for Bosch School"/>
          <w:b/>
          <w:bCs/>
          <w:sz w:val="36"/>
          <w:szCs w:val="36"/>
          <w:rtl/>
        </w:rPr>
        <w:t>بسم الله الاعظم الابهی</w:t>
      </w:r>
    </w:p>
    <w:p w14:paraId="14814B42" w14:textId="77777777" w:rsidR="005A2576" w:rsidRDefault="005A2576" w:rsidP="005A2576">
      <w:pPr>
        <w:bidi/>
        <w:ind w:right="720"/>
        <w:jc w:val="both"/>
        <w:rPr>
          <w:rFonts w:ascii="Naskh MT for Bosch School" w:hAnsi="Naskh MT for Bosch School" w:cs="Naskh MT for Bosch School"/>
          <w:sz w:val="36"/>
          <w:szCs w:val="36"/>
          <w:rtl/>
        </w:rPr>
      </w:pPr>
    </w:p>
    <w:p w14:paraId="3F30D1A8" w14:textId="77777777" w:rsidR="002C400D" w:rsidRPr="005D4A27" w:rsidRDefault="005A2576" w:rsidP="005A2576">
      <w:pPr>
        <w:bidi/>
        <w:ind w:right="720"/>
        <w:jc w:val="both"/>
        <w:rPr>
          <w:rFonts w:ascii="Naskh MT for Bosch School" w:hAnsi="Naskh MT for Bosch School" w:cs="Naskh MT for Bosch School"/>
          <w:sz w:val="36"/>
          <w:szCs w:val="36"/>
          <w:lang w:bidi="fa-IR"/>
        </w:rPr>
      </w:pPr>
      <w:r w:rsidRPr="00E83488">
        <w:rPr>
          <w:rFonts w:ascii="Naskh MT for Bosch School" w:hAnsi="Naskh MT for Bosch School" w:cs="Naskh MT for Bosch School"/>
          <w:sz w:val="36"/>
          <w:szCs w:val="36"/>
          <w:rtl/>
        </w:rPr>
        <w:t xml:space="preserve">ان استمع ما یوحی الیک من شطر رحمة ربک الرحمن انه لا اله الا هو العزیز المقتدر المختار دع الممکنات ورآء ظهرک ثم اقبل الی الله بوجه تستضیء منه الانوار تالله لو یسمع احد ندآء ربه و یذوق حلاوة ما فیه لیجذبه الی ساحة القرب و العز و الجمال ان یا حآء اسمع ندآء ربک الابهی مرة اخری من شطر هذا السجن الذی اشرقت من افقه شمس جمال ربک العزیز المنان قم علی ذکره بین العباد و لا تخف من الذین کفروا بالمعاد قل هذا یوم فیه اسودت وجوه المشرکین و استضآئت وجوه الابرار الذین انقطعوا عما عند الناس ابتغآء لما عند ربهم العزیز الجبار لعمری لو یتوجه ذو سمع الی الاشیآء لیسمع منها الملک لله المقتدر العزیز الغفار ان یا سین قد کشف ما فی الصدور و ظهر الاسرار و حشر کل نفس باعمالها فی هذا الیوم الذی استقر فیه جمال القدم علی عرش العظمة و الاقتدار قل یا قوم اتنکرون ما وعدتم به اتقوا الله و لا تکونوا من الذین نراهم فی مریة و شقاق هذا هو الموعود قد اتی من مشرق الوعد بحجة و برهان ان یا نون کن نون هذا البحر تغمس فیه باذن ربک فی الغدو و الاصال ان اثبت علی حبه و ذکر القوم بآیات ربک هذا خیر لک عما خلق فی الاکوان لا یحزنک قول الذینهم کفروا بالله قد رقم علی جباههم الا انهم من الذین کفروا برب الارباب ایاک ان تصبر فی ذکر ربک کن منادیا باسمی و سبح بحمده فی العشی </w:t>
      </w:r>
      <w:proofErr w:type="gramStart"/>
      <w:r w:rsidRPr="00E83488">
        <w:rPr>
          <w:rFonts w:ascii="Naskh MT for Bosch School" w:hAnsi="Naskh MT for Bosch School" w:cs="Naskh MT for Bosch School"/>
          <w:sz w:val="36"/>
          <w:szCs w:val="36"/>
          <w:rtl/>
        </w:rPr>
        <w:t>و الاشراق</w:t>
      </w:r>
      <w:proofErr w:type="gramEnd"/>
      <w:r w:rsidRPr="00E83488">
        <w:rPr>
          <w:rFonts w:ascii="Naskh MT for Bosch School" w:hAnsi="Naskh MT for Bosch School" w:cs="Naskh MT for Bosch School"/>
          <w:sz w:val="36"/>
          <w:szCs w:val="36"/>
          <w:rtl/>
        </w:rPr>
        <w:t xml:space="preserve"> سوف یاتی یوم تری المجرمین فی النار و نفسک فی جوار رحمة ربک المختار و البهآء علیک و علی من آمن بهذا الیوم الذی فیه ینادی المناد عن یمین عرش ربک الواحد المقتدر القهار و الحمد لله الملک العزیز المتعال </w:t>
      </w:r>
    </w:p>
    <w:sectPr w:rsidR="002C400D" w:rsidRPr="005D4A27" w:rsidSect="005A2576">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1F62" w14:textId="77777777" w:rsidR="00323541" w:rsidRDefault="00323541">
      <w:r>
        <w:separator/>
      </w:r>
    </w:p>
  </w:endnote>
  <w:endnote w:type="continuationSeparator" w:id="0">
    <w:p w14:paraId="02C8BD85" w14:textId="77777777" w:rsidR="00323541" w:rsidRDefault="0032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EEA1"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029E" w14:textId="77777777" w:rsidR="00323541" w:rsidRDefault="00323541">
      <w:r>
        <w:separator/>
      </w:r>
    </w:p>
  </w:footnote>
  <w:footnote w:type="continuationSeparator" w:id="0">
    <w:p w14:paraId="79A403C5" w14:textId="77777777" w:rsidR="00323541" w:rsidRDefault="0032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CCE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51C06"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ACC9"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A2576">
      <w:rPr>
        <w:rFonts w:ascii="Naskh MT for Bosch School" w:hAnsi="Naskh MT for Bosch School" w:cs="Naskh MT for Bosch School" w:hint="cs"/>
        <w:color w:val="0000CC"/>
        <w:rtl/>
        <w:lang w:bidi="ar-JO"/>
      </w:rPr>
      <w:t>71</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5A2576">
      <w:rPr>
        <w:rFonts w:ascii="Naskh MT for Bosch School" w:hAnsi="Naskh MT for Bosch School" w:cs="Naskh MT for Bosch School" w:hint="cs"/>
        <w:color w:val="0000CC"/>
        <w:rtl/>
        <w:lang w:bidi="ar-JO"/>
      </w:rPr>
      <w:t xml:space="preserve">289 </w:t>
    </w:r>
    <w:r w:rsidR="005A2576">
      <w:rPr>
        <w:rFonts w:ascii="Naskh MT for Bosch School" w:hAnsi="Naskh MT for Bosch School" w:cs="Naskh MT for Bosch School"/>
        <w:color w:val="0000CC"/>
        <w:rtl/>
        <w:lang w:bidi="ar-JO"/>
      </w:rPr>
      <w:t>–</w:t>
    </w:r>
    <w:r w:rsidR="005A2576">
      <w:rPr>
        <w:rFonts w:ascii="Naskh MT for Bosch School" w:hAnsi="Naskh MT for Bosch School" w:cs="Naskh MT for Bosch School" w:hint="cs"/>
        <w:color w:val="0000CC"/>
        <w:rtl/>
        <w:lang w:bidi="ar-JO"/>
      </w:rPr>
      <w:t xml:space="preserve"> 290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23541"/>
    <w:rsid w:val="003311BA"/>
    <w:rsid w:val="0036711A"/>
    <w:rsid w:val="00404234"/>
    <w:rsid w:val="00467945"/>
    <w:rsid w:val="004735E8"/>
    <w:rsid w:val="004B7FE8"/>
    <w:rsid w:val="00511085"/>
    <w:rsid w:val="00514482"/>
    <w:rsid w:val="00557669"/>
    <w:rsid w:val="005813A2"/>
    <w:rsid w:val="00594506"/>
    <w:rsid w:val="005A2576"/>
    <w:rsid w:val="005A5019"/>
    <w:rsid w:val="005B2FF1"/>
    <w:rsid w:val="005D4A27"/>
    <w:rsid w:val="005E79BF"/>
    <w:rsid w:val="00682A15"/>
    <w:rsid w:val="00693276"/>
    <w:rsid w:val="0069608A"/>
    <w:rsid w:val="0076550F"/>
    <w:rsid w:val="00793880"/>
    <w:rsid w:val="007D7A06"/>
    <w:rsid w:val="0081313B"/>
    <w:rsid w:val="00815EDF"/>
    <w:rsid w:val="008506F4"/>
    <w:rsid w:val="008849C3"/>
    <w:rsid w:val="008878F6"/>
    <w:rsid w:val="008C164F"/>
    <w:rsid w:val="00900772"/>
    <w:rsid w:val="009D5ECD"/>
    <w:rsid w:val="00A33229"/>
    <w:rsid w:val="00AE7D9B"/>
    <w:rsid w:val="00B353C9"/>
    <w:rsid w:val="00B368EF"/>
    <w:rsid w:val="00B61131"/>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79D6C"/>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2023-07-14T04:17:00Z</dcterms:created>
  <dcterms:modified xsi:type="dcterms:W3CDTF">2023-07-14T04:17:00Z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2023-07-14T04:17:43Z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f776b571-8d25-4f40-84de-69f884016abb</vt:lpwstr>
  </property>
  <property fmtid="{D5CDD505-2E9C-101B-9397-08002B2CF9AE}" pid="8" name="MSIP_Label_2e9a4386-74b9-4603-ae20-950a659f9b6e_ContentBits">
    <vt:lpwstr>0</vt:lpwstr>
  </property>
</Properties>
</file>