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E45" w:rsidRPr="00982E45" w:rsidRDefault="00982E45" w:rsidP="00982E4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82E4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( 162 )</w:t>
      </w:r>
    </w:p>
    <w:p w:rsidR="00982E45" w:rsidRPr="00982E45" w:rsidRDefault="00982E45" w:rsidP="00982E4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82E4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982E45" w:rsidRPr="00982E45" w:rsidRDefault="00982E45" w:rsidP="00982E4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82E45" w:rsidRPr="00982E45" w:rsidRDefault="00982E45" w:rsidP="00982E4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82E4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طالب مشاهده انوار حق در مشرق عالم آفتاب سپهر انور طالع گشت و افق توحید را روشن فرمود مظاهر شرکی قیام نموده‌اند که انوار مبینش را پنهان نمایند و برهان عظیمش را مستور از انظار بهار روحانیش را خریف و خزان کنند و قوه ملکوتیش را ضعیف و ناتوان شمع روشنش را خاموش نمایند و صفای گلشنش را پرده پوش بحر بی‌کرانش را بیجوش و خروش نمایند و اوج آسمانش را بی‌هاتف و سروش ابر بهمنش را از فیض باز دارند و فردوس اعظمش را از طراوت و لطافت بیمنتهی ممنوع نمایند هیهات هیهات بئس ما یعملون و باطل ما هم یظنون قوه ناسوت با صولت لاهوتی چه تواند نمود و ظلمت امکانی با انوار الهی چه تواند کرد از پیش تجربه شده است و البهآء علیک</w:t>
      </w:r>
      <w:r w:rsidRPr="00982E4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15F" w:rsidRDefault="0094115F">
      <w:r>
        <w:separator/>
      </w:r>
    </w:p>
  </w:endnote>
  <w:endnote w:type="continuationSeparator" w:id="0">
    <w:p w:rsidR="0094115F" w:rsidRDefault="0094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15F" w:rsidRDefault="0094115F">
      <w:r>
        <w:separator/>
      </w:r>
    </w:p>
  </w:footnote>
  <w:footnote w:type="continuationSeparator" w:id="0">
    <w:p w:rsidR="0094115F" w:rsidRDefault="0094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96A" w:rsidRDefault="00B2596A" w:rsidP="00B2596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82E4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82E4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2BA8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1414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115F"/>
    <w:rsid w:val="0095585C"/>
    <w:rsid w:val="00966606"/>
    <w:rsid w:val="00982E45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596A"/>
    <w:rsid w:val="00B309F5"/>
    <w:rsid w:val="00B447A3"/>
    <w:rsid w:val="00B504BA"/>
    <w:rsid w:val="00B75E45"/>
    <w:rsid w:val="00B764D9"/>
    <w:rsid w:val="00BA45B2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863415-FE10-4AB1-9F15-EEFDB04C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2023-03-28T01:16:00Z</dcterms:modified>
</cp:coreProperties>
</file>