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آستان حضرت دوست در ایندم که همدم ذکر و یاد توام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w9nmjrbn91te1izhhb1o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۲۰۲</w:t>
      </w:r>
    </w:p>
    <w:p>
      <w:pPr>
        <w:pStyle w:val="RtlNormalLow"/>
        <w:bidi/>
      </w:pPr>
      <w:r>
        <w:rPr>
          <w:rtl/>
        </w:rPr>
        <w:t xml:space="preserve">مازندران</w:t>
      </w:r>
    </w:p>
    <w:p>
      <w:pPr>
        <w:pStyle w:val="RtlNormalLow"/>
        <w:bidi/>
      </w:pPr>
      <w:r>
        <w:rPr>
          <w:rtl/>
        </w:rPr>
        <w:t xml:space="preserve">جناب حاجی میرزا علی رشتی علیه بهآء اللّه الأبهی</w:t>
      </w:r>
    </w:p>
    <w:p>
      <w:pPr>
        <w:pStyle w:val="Heading2"/>
        <w:pStyle w:val="RtlHeading2Low"/>
        <w:bidi/>
      </w:pPr>
      <w:hyperlink w:history="1" r:id="rIdjd3svkoqx4boq0n3s2pm2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بندۀ آستان حضرت دوست در ایندم که همدم ذکر و یاد توام و مشتاق دیدار یاران و قلب در نهایت شوق و هیجان چه که نفحات قدس ملکوت ابهی مشامرا معنبر نموده و نسیم مشکین کوی یار مهربان دماغرا معطّر کرده و دل و جان بحرکت آمده ای دوستان آن مطلع انوار کل را بمرکز اسرار دلالت فرموده و جمیع را بمعدن آثار هدایت کرد پس بکوشید و بشتابید تا سرور احرار گردید و سیّد ابرار بجمال قدم قسم که ابواب فیض ملکوت غیب مفتوحست و تجلّی جلال و جمال مشهود و بلاریب تا که از این فیض انور نصیب اوفر گیرد و از این بحر بی‌پایان اغتراف نماید ع ع</w:t>
      </w:r>
    </w:p>
    <w:p>
      <w:pPr>
        <w:pStyle w:val="RtlNormalLow"/>
        <w:bidi/>
      </w:pPr>
      <w:r>
        <w:rPr>
          <w:rtl/>
        </w:rPr>
        <w:t xml:space="preserve">ربّ اکشف الغطآء و ازل الحجاب عن الأبصار و البصائر و اهتک الأستار عن الوجوه و السّرائر لتشاهد انوار قدسک السّاطعة علی المشارق و المغارب ای ربّ نحن الملتجئین بباب احدیّتک و اللّائذین بکهف رحمانیّتک اجرنا من الغفلة و النّسیان و الزّلّة و العصیان یا رؤف و یا رحمن و انّک اللّطیف الخبیر و العزیز القدیر</w:t>
      </w:r>
    </w:p>
    <w:p>
      <w:pPr>
        <w:pStyle w:val="RtlNormalLow"/>
        <w:bidi/>
      </w:pPr>
      <w:r>
        <w:rPr>
          <w:rtl/>
        </w:rPr>
        <w:t xml:space="preserve">یا ایّها النّشوان من صهبآء حبّ الرّحمن ادر کأس الانجذاب فی محفل الانقطاع و اسکر الأحبّآء من صهبآء الاصطفآء و اطرب الأصفیآء من نغمات الورقآء تالّله الحقّ یتسابق اهل خبآء المجد لیشربوا قطرة الرّحیق من هذا الکأس الأنیق فیا بشری لکلّ من فاز و یا حسرتا لکلّ من غاب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bii3a70fqeoful9smz3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ilmzfpkqapgdraq9bh4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w9nmjrbn91te1izhhb1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6;&#1778;" TargetMode="External"/><Relationship Id="rIdjd3svkoqx4boq0n3s2pm2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ocg4rcwhmnostrdla8f0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h3m9glysiagnhervtf3g.png"/><Relationship Id="rId1" Type="http://schemas.openxmlformats.org/officeDocument/2006/relationships/image" Target="media/i4eqitnj_bl1vkktyewcf.png"/></Relationships>
</file>

<file path=word/_rels/footer2.xml.rels><?xml version="1.0" encoding="UTF-8"?><Relationships xmlns="http://schemas.openxmlformats.org/package/2006/relationships"><Relationship Id="rIdzbii3a70fqeoful9smz3z" Type="http://schemas.openxmlformats.org/officeDocument/2006/relationships/hyperlink" Target="https://oceanoflights.org/abdul-baha-bwc-lib-0202-fa" TargetMode="External"/><Relationship Id="rId-ilmzfpkqapgdraq9bh4l" Type="http://schemas.openxmlformats.org/officeDocument/2006/relationships/hyperlink" Target="https://oceanoflights.org" TargetMode="External"/><Relationship Id="rId0" Type="http://schemas.openxmlformats.org/officeDocument/2006/relationships/image" Target="media/pyd-shjajiybug3k69hl6.png"/><Relationship Id="rId1" Type="http://schemas.openxmlformats.org/officeDocument/2006/relationships/image" Target="media/11hlawgceqspuspeyv0py.png"/><Relationship Id="rId2" Type="http://schemas.openxmlformats.org/officeDocument/2006/relationships/image" Target="media/xov9ovjlgyte_u0vmqej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knvjdvkb3xymsx0g8fne.png"/><Relationship Id="rId1" Type="http://schemas.openxmlformats.org/officeDocument/2006/relationships/image" Target="media/ezpprux1_hwrtx3ouqno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y4lqecni7oghkdg_abuu.png"/><Relationship Id="rId1" Type="http://schemas.openxmlformats.org/officeDocument/2006/relationships/image" Target="media/fnjukc7tkedhy8pwt31w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آستان حضرت دوست در ایندم که همدم ذکر و یاد توام ...</dc:title>
  <dc:creator>Ocean of Lights</dc:creator>
  <cp:lastModifiedBy>Ocean of Lights</cp:lastModifiedBy>
  <cp:revision>1</cp:revision>
  <dcterms:created xsi:type="dcterms:W3CDTF">2025-09-01T04:32:03.297Z</dcterms:created>
  <dcterms:modified xsi:type="dcterms:W3CDTF">2025-09-01T04:32:03.297Z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