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کنیز عزیز الهی نامه‌ات رسید و بوی خوشی از گلشن معانی استشمام شد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s2ihyopjg8ooq9-is7zcm"/>
      <w:r>
        <w:rPr>
          <w:rtl/>
        </w:rPr>
        <w:t xml:space="preserve">از الواح حضرت عبدالبهاء - بر اساس نسخه موجود در "کتابخانه آثار بهائی" در مرکز جهانی بهائی – شمارۀ ۷۶۱</w:t>
      </w:r>
    </w:p>
    <w:p>
      <w:pPr>
        <w:pStyle w:val="RtlNormalLow"/>
        <w:bidi/>
      </w:pPr>
      <w:r>
        <w:rPr>
          <w:rtl/>
        </w:rPr>
        <w:t xml:space="preserve">کنیز عزیز خدا جولیت تمپسون خانم علیها بهآء اللّه الأبهی</w:t>
      </w:r>
    </w:p>
    <w:p>
      <w:pPr>
        <w:pStyle w:val="RtlNormalLow"/>
        <w:bidi/>
      </w:pPr>
      <w:r>
        <w:rPr>
          <w:rtl/>
        </w:rPr>
        <w:t xml:space="preserve">Through Mirza Ahmad</w:t>
      </w:r>
      <w:r>
        <w:br/>
      </w:r>
      <w:r>
        <w:rPr>
          <w:rtl/>
        </w:rPr>
        <w:t xml:space="preserve">
To the beloved maid-servant of God Miss Juliet Thompson khanom</w:t>
      </w:r>
      <w:r>
        <w:br/>
      </w:r>
      <w:r>
        <w:rPr>
          <w:rtl/>
        </w:rPr>
        <w:t xml:space="preserve">
upon her be Baha Ullah - El Abaha</w:t>
      </w:r>
    </w:p>
    <w:p>
      <w:pPr>
        <w:pStyle w:val="Heading2"/>
        <w:pStyle w:val="RtlHeading2Low"/>
        <w:bidi/>
      </w:pPr>
      <w:hyperlink w:history="1" r:id="rIdkif7udluxt7k8vhotimte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کنیز عزیز الهی نامه‌ات رسید و بوی خوشی از گلشن معانی استشمام شد بشارت باد ترا که مظهر چنین موهبتی گردیدی و بملکوت ربّ الجنود پی‌بردی امیدوارم که روز بروز در اخلاق و حسن اطوار و عرفان حقّ و محبّت اللّه ترقّی نمائی و مقرّب درگاه کبریا گردی جناب پروفسور برکت‌اللّه را از قبل من تحیّت و ثنا برسان بجان و دل خواهم که سبب روشنائی عالم گردد و علم موهبت برافرازد و نورانیّت ملکوت را بر انظار بنماید امة‌اللّه المنجذبه مسیس بریتینگهام را تحیّت محترمانه برسان فی‌الحقیقه روحانیست و نورانی و بجانفشانی قیام نموده نهایت حرمت و رعایت را از او بدارید الیزابث استوارت را از قبل من نوازش دهید و بموهبت کبری بشارت بخشید</w:t>
      </w:r>
    </w:p>
    <w:p>
      <w:pPr>
        <w:pStyle w:val="RtlNormalLow"/>
        <w:bidi/>
      </w:pPr>
      <w:r>
        <w:rPr>
          <w:rtl/>
        </w:rPr>
        <w:t xml:space="preserve">ای امة‌اللّه آنچه نهایت آرزوی ربّانیانست وحدت دوستانست و اتّحاد یاران و ارتباط قلوب مؤمنان تا در این جهان ظلمانی مانند کوکب نورانی برافروزند و جمیع ملل عالم را آداب محبّت آموزند و با کلّ دوستی و مهربانی کنند و غمخواری و خوش‌رفتاری نمایند هر تشنه‌ئی را آب زلال گردند و هر گرسنه‌ئی را مائدۀ آسمان شوند هر علیلی را دریاق فاروق گردند و هر ذلیلی را سبب عزّت ابدیّه شوند جمیع اماء رحمان و دوستان الهی را از قبل من تحیّت محترمانه برسان و علیک البهآء الأبهی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uexyjt4yo2pat9hrsfvem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k-mcnxcmszibiiytq_rbw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87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587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87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587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587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s2ihyopjg8ooq9-is7zcm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82;&#1777;" TargetMode="External"/><Relationship Id="rIdkif7udluxt7k8vhotimte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scfvfs4i5gehu5zhwuzll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v078fr8gp68h5ngysktwn.png"/><Relationship Id="rId1" Type="http://schemas.openxmlformats.org/officeDocument/2006/relationships/image" Target="media/fylewnctxf4bzjd64fxik.png"/></Relationships>
</file>

<file path=word/_rels/footer2.xml.rels><?xml version="1.0" encoding="UTF-8"?><Relationships xmlns="http://schemas.openxmlformats.org/package/2006/relationships"><Relationship Id="rIduexyjt4yo2pat9hrsfvem" Type="http://schemas.openxmlformats.org/officeDocument/2006/relationships/hyperlink" Target="https://oceanoflights.org/abdul-baha-bwc-lib-0761-fa" TargetMode="External"/><Relationship Id="rIdk-mcnxcmszibiiytq_rbw" Type="http://schemas.openxmlformats.org/officeDocument/2006/relationships/hyperlink" Target="https://oceanoflights.org" TargetMode="External"/><Relationship Id="rId0" Type="http://schemas.openxmlformats.org/officeDocument/2006/relationships/image" Target="media/yczlw9m3accp9pkliwh2t.png"/><Relationship Id="rId1" Type="http://schemas.openxmlformats.org/officeDocument/2006/relationships/image" Target="media/0xpohj5ofutaefy6ldhbf.png"/><Relationship Id="rId2" Type="http://schemas.openxmlformats.org/officeDocument/2006/relationships/image" Target="media/lj38hrpzs-ueqtpjncjlw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psw1vsllmb8vttyafpq8s.png"/><Relationship Id="rId1" Type="http://schemas.openxmlformats.org/officeDocument/2006/relationships/image" Target="media/cjhks0uaps53jqy9ibaot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npciixqmboil3hhurhaho.png"/><Relationship Id="rId1" Type="http://schemas.openxmlformats.org/officeDocument/2006/relationships/image" Target="media/4ldzh9csf_qnkj0dw97o8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کنیز عزیز الهی نامه‌ات رسید و بوی خوشی از گلشن معانی استشمام شد ...</dc:title>
  <dc:creator>Ocean of Lights</dc:creator>
  <cp:lastModifiedBy>Ocean of Lights</cp:lastModifiedBy>
  <cp:revision>1</cp:revision>
  <dcterms:created xsi:type="dcterms:W3CDTF">2026-05-24T20:49:10.430Z</dcterms:created>
  <dcterms:modified xsi:type="dcterms:W3CDTF">2026-05-24T20:49:10.430Z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