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قدیم نامه‌های متعدّده در اینمدّت از شما رسیده که جمیع در پورتسعید جمع شده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8vk-wzc1nxtcvsqss4b9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۷۹۸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بواسطۀ جناب آقا غلامعلی دوافروش علیه بهآء اللّه الأبهی</w:t>
      </w:r>
      <w:r>
        <w:br/>
      </w:r>
      <w:r>
        <w:rPr>
          <w:rtl/>
        </w:rPr>
        <w:t xml:space="preserve">
جناب آقا سیّد اسداللّه علیه بهآء اللّه الأبهی</w:t>
      </w:r>
    </w:p>
    <w:p>
      <w:pPr>
        <w:pStyle w:val="Heading2"/>
        <w:pStyle w:val="RtlHeading2Low"/>
        <w:bidi/>
      </w:pPr>
      <w:hyperlink w:history="1" r:id="rIdczymxx_rx8a4ohiy6p1m7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 قدیم نامه‌های متعدّده در اینمدّت از شما رسیده که جمیع در پورتسعید جمع شده بود و ممکن نبود ارسالش بارض مقصود لهذا یکدفعه وارد و ملاحظه گردید و ایضاً اخیراً که بتاریخ نهم شهر جمادی‌الأولی سیصد و سی هفت بود این ایّام رسید چون این نامۀ اخیر قریب التّاریخ است لهذا ممکن است که جواب مرقوم گردد امّا اگر بخواهم جمیع مکاتیب را جواب بنویسم ابداً مجال نیست</w:t>
      </w:r>
    </w:p>
    <w:p>
      <w:pPr>
        <w:pStyle w:val="RtlNormalLow"/>
        <w:bidi/>
      </w:pPr>
      <w:r>
        <w:rPr>
          <w:rtl/>
        </w:rPr>
        <w:t xml:space="preserve">امّا ستایش از دوستان وطن جمال مبارک مخصوص بارفروش نموده بودید من از یاران بارفروش و سمنان و سنگسر و امام‌زاده قاسم و ساری و شهمیرزاد نهایت رضایت را دارم فی‌الحقیقه در سبیل الهی بقدر امکان جانفشانند از متعلّقین جناب آقا سیّد محمّد رضا مرقوم نمائید و از قبل من تحیّت ابدع ابهی و نهایت مهربانی و تعلّق قلبی ابلاغ دارید فی‌الحقیقه جناب ایشان در سبیل رحمن مشقّات و صدمات شدیده در ایّام حیات کشیدند لهذا تعلّق قلبی بایشان دارم و همچنین متعلّقین ایشان در قرآن میفرماید و لا تنسوا الفضل بینکم حضرت بصّار را از قبل من تحیّت برسان چند روز پیش مکتوبی بایشان مرقوم شد و ارسال گشت و باطفال حضرت شیخ نهایت محبّت و تعلّق قلبی من ابلاغ دارید و علیک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p>
      <w:pPr>
        <w:pStyle w:val="RtlNormalLow"/>
        <w:bidi/>
      </w:pPr>
      <w:r>
        <w:rPr>
          <w:rtl/>
        </w:rPr>
        <w:t xml:space="preserve">٢ ایار ١٩١٩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4oo7hlav4txecc9qzgt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v4fm1bkfpbsmqigs3st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1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2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1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8vk-wzc1nxtcvsqss4b9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5;&#1784;" TargetMode="External"/><Relationship Id="rIdczymxx_rx8a4ohiy6p1m7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qciexcg3gftabdr3flar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ejwla-dqjdmmww1m-pqs.png"/><Relationship Id="rId1" Type="http://schemas.openxmlformats.org/officeDocument/2006/relationships/image" Target="media/jq6prrthkx-atutgn9tmq.png"/></Relationships>
</file>

<file path=word/_rels/footer2.xml.rels><?xml version="1.0" encoding="UTF-8"?><Relationships xmlns="http://schemas.openxmlformats.org/package/2006/relationships"><Relationship Id="rIdn4oo7hlav4txecc9qzgtp" Type="http://schemas.openxmlformats.org/officeDocument/2006/relationships/hyperlink" Target="https://oceanoflights.org/abdul-baha-bwc-lib-0798-fa" TargetMode="External"/><Relationship Id="rIdiv4fm1bkfpbsmqigs3stg" Type="http://schemas.openxmlformats.org/officeDocument/2006/relationships/hyperlink" Target="https://oceanoflights.org" TargetMode="External"/><Relationship Id="rId0" Type="http://schemas.openxmlformats.org/officeDocument/2006/relationships/image" Target="media/73wwbx7ckxul7wybhjr28.png"/><Relationship Id="rId1" Type="http://schemas.openxmlformats.org/officeDocument/2006/relationships/image" Target="media/n8tbnwspf63msmr4rdgev.png"/><Relationship Id="rId2" Type="http://schemas.openxmlformats.org/officeDocument/2006/relationships/image" Target="media/n8-iecmmlr8afntvul1y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kjan_0k7lv1o0c5q6lzt.png"/><Relationship Id="rId1" Type="http://schemas.openxmlformats.org/officeDocument/2006/relationships/image" Target="media/fra5roosrnfmqvpd3j9b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rsnqcwsxdxgaykgiyfvy.png"/><Relationship Id="rId1" Type="http://schemas.openxmlformats.org/officeDocument/2006/relationships/image" Target="media/dling_8_2-tnzygx43mg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قدیم نامه‌های متعدّده در اینمدّت از شما رسیده که جمیع در پورتسعید جمع شده بود ...</dc:title>
  <dc:creator>Ocean of Lights</dc:creator>
  <cp:lastModifiedBy>Ocean of Lights</cp:lastModifiedBy>
  <cp:revision>1</cp:revision>
  <dcterms:created xsi:type="dcterms:W3CDTF">2026-05-25T03:03:05.954Z</dcterms:created>
  <dcterms:modified xsi:type="dcterms:W3CDTF">2026-05-25T03:03:05.954Z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