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۱۸۸ - ميدانيم که در چه زحمتی و چه مشقّت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wjxoiboijmvpnhm-nude"/>
      <w:r>
        <w:rPr>
          <w:rtl/>
        </w:rPr>
        <w:t xml:space="preserve">۱۸۸ - ميدانيم که در چه زحمتی و چه مشقّت </w:t>
      </w:r>
    </w:p>
    <w:p>
      <w:pPr>
        <w:pStyle w:val="RtlNormal"/>
        <w:bidi/>
      </w:pPr>
      <w:r>
        <w:rPr>
          <w:rtl/>
        </w:rPr>
        <w:t xml:space="preserve">ميدانيم که در چه زحمتی و چه مشقّت ولی چون در سبيل حضرت رحمانيّت است عين مسرتّست خوش باش جمال ابهی نظر عنايتش شامل است و موهبتش کامل دوستانش را معين و مجير است و يارانش را مهربان و دستگير دريای بلا را بجهت نفس نفيس خويش پر موج نمود و محضر عنايت قطره‌ای از آن بحر را از برای ما مقدّر فرمود و للأرض من کأس الکرام نصيب تا چنين نباشد جهان بهشت برين نگردد عنقريب غمام کثيف از افق عالم متلاشی شود و صبح منير بشعاع ساطع بدرخشد و نفحات اللّه منتشر و کلمة اللّه مشتهر گردد ياران الهی را بجذب و شور آر و سرور و حبور بخش تا ساقی باده الهی نشئه باقی بخشد.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ydeu514xb15hlvu6zz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vo5i8dcqeejsxnxq5un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vufv-9ah_n1ounkklbk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wjxoiboijmvpnhm-nude" Type="http://schemas.openxmlformats.org/officeDocument/2006/relationships/hyperlink" Target="#blp6" TargetMode="External"/><Relationship Id="rId9" Type="http://schemas.openxmlformats.org/officeDocument/2006/relationships/image" Target="media/_plb8spidxyhuzag-vbk6.png"/><Relationship Id="rId10" Type="http://schemas.openxmlformats.org/officeDocument/2006/relationships/image" Target="media/khochmnenj8jzbex6joe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mfjdubtr1zi-twqanrex.png"/><Relationship Id="rId1" Type="http://schemas.openxmlformats.org/officeDocument/2006/relationships/image" Target="media/t3imvfvsmiujuy2zrtqxy.png"/></Relationships>
</file>

<file path=word/_rels/footer2.xml.rels><?xml version="1.0" encoding="UTF-8"?><Relationships xmlns="http://schemas.openxmlformats.org/package/2006/relationships"><Relationship Id="rIdbaydeu514xb15hlvu6zza" Type="http://schemas.openxmlformats.org/officeDocument/2006/relationships/hyperlink" Target="https://oceanoflights.org/abdul-baha-selections-writings03-188-fa" TargetMode="External"/><Relationship Id="rIdwvo5i8dcqeejsxnxq5und" Type="http://schemas.openxmlformats.org/officeDocument/2006/relationships/hyperlink" Target="https://oceanoflights.org/file/abdul-baha-selections-writings03-188.m4a" TargetMode="External"/><Relationship Id="rIdcvufv-9ah_n1ounkklbkt" Type="http://schemas.openxmlformats.org/officeDocument/2006/relationships/hyperlink" Target="https://oceanoflights.org" TargetMode="External"/><Relationship Id="rId0" Type="http://schemas.openxmlformats.org/officeDocument/2006/relationships/image" Target="media/kkn2tyfkpvtdfxvmzgmj7.png"/><Relationship Id="rId1" Type="http://schemas.openxmlformats.org/officeDocument/2006/relationships/image" Target="media/6czuiuuh4yww92ldbz3x8.png"/><Relationship Id="rId2" Type="http://schemas.openxmlformats.org/officeDocument/2006/relationships/image" Target="media/g095lzmmrkzb1fy0yecnz.png"/><Relationship Id="rId3" Type="http://schemas.openxmlformats.org/officeDocument/2006/relationships/image" Target="media/2j_chcn7jg1-2q7uoh87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ewtlab9xzhqjqs4ugycm.png"/><Relationship Id="rId1" Type="http://schemas.openxmlformats.org/officeDocument/2006/relationships/image" Target="media/gdc1vw1z1ncsnepgafu6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6nkdtg4f1lypvbpvarhn.png"/><Relationship Id="rId1" Type="http://schemas.openxmlformats.org/officeDocument/2006/relationships/image" Target="media/ugzxkbzbt6ngzcjylpt7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۱۸۸ - ميدانيم که در چه زحمتی و چه مشقّت</dc:title>
  <dc:creator>Ocean of Lights</dc:creator>
  <cp:lastModifiedBy>Ocean of Lights</cp:lastModifiedBy>
  <cp:revision>1</cp:revision>
  <dcterms:created xsi:type="dcterms:W3CDTF">2024-07-02T22:54:50.238Z</dcterms:created>
  <dcterms:modified xsi:type="dcterms:W3CDTF">2024-07-02T22:54:50.238Z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