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هوالله - ای يادگار آن متصاعد الی اللّه در اين ايّام…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3upef2jky3ytmyrvx_d3u"/>
      <w:r>
        <w:rPr>
          <w:rtl/>
        </w:rPr>
        <w:t xml:space="preserve">٢٥٠ </w:t>
      </w:r>
    </w:p>
    <w:p>
      <w:pPr>
        <w:pStyle w:val="Heading3"/>
        <w:pStyle w:val="RtlHeading3"/>
        <w:bidi/>
      </w:pPr>
      <w:hyperlink w:history="1" r:id="rIdbg7k47-ci5troqrmhpuy8"/>
      <w:r>
        <w:rPr>
          <w:rtl/>
        </w:rPr>
        <w:t xml:space="preserve">هوالله </w:t>
      </w:r>
    </w:p>
    <w:p>
      <w:pPr>
        <w:pStyle w:val="RtlNormal"/>
        <w:bidi/>
      </w:pPr>
      <w:r>
        <w:rPr>
          <w:rtl/>
        </w:rPr>
        <w:t xml:space="preserve">ای يادگار آن متصاعد الی اللّه در اين ايّام که نيران امتحان و آتش افتتان شعله برافروخته است و طوفان فزع عظيم آفاق را فرا گرفته سيل عظمت عهد از جبال ميثاق منحدر و بنيان ضعفاء منهدم از تأييد حقّ اميدواريم که تو محکم و استوار مانی و به حبل متين متشبّث و در وفا پايدار،  آنی نميگذرد که به خاطر نيائی و دقيقه‌ای مرور ننمايد که فراموش شوی از خدا ميخواهم که مؤيّد و موفّق گردی و مرضيّ درگاه الهی باشی**.**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t77qnwi5eepcnwob8vw0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omja_gsrbfvfq_luv5h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b2funspwvzufj2nxazem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72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72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72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72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3upef2jky3ytmyrvx_d3u" Type="http://schemas.openxmlformats.org/officeDocument/2006/relationships/hyperlink" Target="#bl110" TargetMode="External"/><Relationship Id="rIdbg7k47-ci5troqrmhpuy8" Type="http://schemas.openxmlformats.org/officeDocument/2006/relationships/hyperlink" Target="#blku" TargetMode="External"/><Relationship Id="rId9" Type="http://schemas.openxmlformats.org/officeDocument/2006/relationships/image" Target="media/lctjsfdl7pnfcqoiz30gz.png"/><Relationship Id="rId10" Type="http://schemas.openxmlformats.org/officeDocument/2006/relationships/image" Target="media/atz_tljpusjnzzqtqmtm5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jpvvxawmsbi88-pibnpjs.png"/><Relationship Id="rId1" Type="http://schemas.openxmlformats.org/officeDocument/2006/relationships/image" Target="media/w4fisyu2rnvpoxq2k5imd.png"/></Relationships>
</file>

<file path=word/_rels/footer2.xml.rels><?xml version="1.0" encoding="UTF-8"?><Relationships xmlns="http://schemas.openxmlformats.org/package/2006/relationships"><Relationship Id="rIdct77qnwi5eepcnwob8vw0" Type="http://schemas.openxmlformats.org/officeDocument/2006/relationships/hyperlink" Target="https://oceanoflights.org/abdul-baha-selections-writings05-250-fa" TargetMode="External"/><Relationship Id="rIdsomja_gsrbfvfq_luv5hv" Type="http://schemas.openxmlformats.org/officeDocument/2006/relationships/hyperlink" Target="https://oceanoflights.org/file/abdul-baha-selections-writings05-250.m4a" TargetMode="External"/><Relationship Id="rIdlb2funspwvzufj2nxazem" Type="http://schemas.openxmlformats.org/officeDocument/2006/relationships/hyperlink" Target="https://oceanoflights.org" TargetMode="External"/><Relationship Id="rId0" Type="http://schemas.openxmlformats.org/officeDocument/2006/relationships/image" Target="media/ks7i1naajvzr1nxncbm8p.png"/><Relationship Id="rId1" Type="http://schemas.openxmlformats.org/officeDocument/2006/relationships/image" Target="media/39z4fvhaguei-gw41a5e7.png"/><Relationship Id="rId2" Type="http://schemas.openxmlformats.org/officeDocument/2006/relationships/image" Target="media/u2d8ifplpj29hblitlrmh.png"/><Relationship Id="rId3" Type="http://schemas.openxmlformats.org/officeDocument/2006/relationships/image" Target="media/-33n_qme4l_hxesnun6wz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w7ghwhskc5spdflneoiek.png"/><Relationship Id="rId1" Type="http://schemas.openxmlformats.org/officeDocument/2006/relationships/image" Target="media/sfc3fcqtnknukwxnjvqru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stidbruo8c-plgso_kkpx.png"/><Relationship Id="rId1" Type="http://schemas.openxmlformats.org/officeDocument/2006/relationships/image" Target="media/nfskt_u2tsscuex0kzp9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هوالله - ای يادگار آن متصاعد الی اللّه در اين ايّام…</dc:title>
  <dc:creator>Ocean of Lights</dc:creator>
  <cp:lastModifiedBy>Ocean of Lights</cp:lastModifiedBy>
  <cp:revision>1</cp:revision>
  <dcterms:created xsi:type="dcterms:W3CDTF">2024-07-02T22:25:20.447Z</dcterms:created>
  <dcterms:modified xsi:type="dcterms:W3CDTF">2024-07-02T22:25:20.447Z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