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sons and daughters of the Kingdom! Your letter dated September 30 of this year......</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O ye sons and daughters of the Kingdom!</w:t>
      </w:r>
    </w:p>
    <w:p>
      <w:pPr>
        <w:pStyle w:val="Normal"/>
        <w:bidi w:val="false"/>
      </w:pPr>
      <w:r>
        <w:rPr>
          <w:rtl w:val="false"/>
        </w:rPr>
        <w:t xml:space="preserve">Your letter dated September 30 of this year hath been received, and from
the contents it became clear and evident that the fire of the love of
God hath burst into a flame in that region---a flame that can illumine
the whole world and transform the East and the West into a field for the
knights of the Kingdom.</w:t>
      </w:r>
    </w:p>
    <w:p>
      <w:pPr>
        <w:pStyle w:val="Normal"/>
        <w:bidi w:val="false"/>
      </w:pPr>
      <w:r>
        <w:rPr>
          <w:rtl w:val="false"/>
        </w:rPr>
        <w:t xml:space="preserve">Consider how all the peoples of the world are slumbering upon the couch
of negligence, but praise be to God, ye have been awakened. All men
remain sunk in heedlessness, but ye have become quick of apprehension.
They are deprived of the blessings of the Kingdom, but ye are among the
well-favoured. Neither the crow nor the raven can take part in the
delights of a sparkling rose-garden; the charm and perfection of the
rose are as nourishment to the impassioned nightingale endowed with a
melodious voice. The realm of the Kingdom is like the fountain of life
and ye are as the fish, sore athirst and restless.</w:t>
      </w:r>
    </w:p>
    <w:p>
      <w:pPr>
        <w:pStyle w:val="Normal"/>
        <w:bidi w:val="false"/>
      </w:pPr>
      <w:r>
        <w:rPr>
          <w:rtl w:val="false"/>
        </w:rPr>
        <w:t xml:space="preserve">Render ye thanks unto God, inasmuch as in the Day of the advent of the
Kingdom ye have drawn so nigh unto His court and are so greatly favoured
at the Threshold of the loving Lord. Therefore it behoveth you to strive
with heart and soul so that the human world may shine resplendent, that
the basis of hatred and antagonism may be wiped out from the earth and
that all mankind may live together in unity and harmony, with the utmost
love and fellowship.</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p1hkywnr3evqch7_cis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ddv0wgkjky14mrwbycr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7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7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7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7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7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yq0_trbbzjpw2s-r_coq.png"/></Relationships>
</file>

<file path=word/_rels/footer1.xml.rels><?xml version="1.0" encoding="UTF-8"?><Relationships xmlns="http://schemas.openxmlformats.org/package/2006/relationships"><Relationship Id="rId0" Type="http://schemas.openxmlformats.org/officeDocument/2006/relationships/image" Target="media/3xg316pwe9ncqzdpedpou.png"/><Relationship Id="rId1" Type="http://schemas.openxmlformats.org/officeDocument/2006/relationships/image" Target="media/k_xppjfhpdifsnoospewb.png"/></Relationships>
</file>

<file path=word/_rels/footer2.xml.rels><?xml version="1.0" encoding="UTF-8"?><Relationships xmlns="http://schemas.openxmlformats.org/package/2006/relationships"><Relationship Id="rIdtp1hkywnr3evqch7_cisu" Type="http://schemas.openxmlformats.org/officeDocument/2006/relationships/hyperlink" Target="https://oceanoflights.org/abdul-baha-tablets-talks-bahai-library-203-en" TargetMode="External"/><Relationship Id="rIdlddv0wgkjky14mrwbycrj" Type="http://schemas.openxmlformats.org/officeDocument/2006/relationships/hyperlink" Target="https://oceanoflights.org" TargetMode="External"/><Relationship Id="rId0" Type="http://schemas.openxmlformats.org/officeDocument/2006/relationships/image" Target="media/5k8oy3ld5xlmxc6e66gi3.png"/><Relationship Id="rId1" Type="http://schemas.openxmlformats.org/officeDocument/2006/relationships/image" Target="media/zhgvc9gaulxmukyo0qopx.png"/><Relationship Id="rId2" Type="http://schemas.openxmlformats.org/officeDocument/2006/relationships/image" Target="media/kiiolr0ngooctwxlo9w6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xvllbu3q22bbx_akvlj8.png"/><Relationship Id="rId1" Type="http://schemas.openxmlformats.org/officeDocument/2006/relationships/image" Target="media/_gepdlegxycixcghhh1av.png"/></Relationships>
</file>

<file path=word/_rels/header2.xml.rels><?xml version="1.0" encoding="UTF-8"?><Relationships xmlns="http://schemas.openxmlformats.org/package/2006/relationships"><Relationship Id="rId0" Type="http://schemas.openxmlformats.org/officeDocument/2006/relationships/image" Target="media/dkneq3_erjtkzpziair6_.png"/><Relationship Id="rId1" Type="http://schemas.openxmlformats.org/officeDocument/2006/relationships/image" Target="media/gzrtbpf0s1nbjcy6jqwu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sons and daughters of the Kingdom! Your letter dated September 30 of this year......</dc:title>
  <dc:creator>Ocean of Lights</dc:creator>
  <cp:lastModifiedBy>Ocean of Lights</cp:lastModifiedBy>
  <cp:revision>1</cp:revision>
  <dcterms:created xsi:type="dcterms:W3CDTF">2025-10-31T05:35:49.370Z</dcterms:created>
  <dcterms:modified xsi:type="dcterms:W3CDTF">2025-10-31T05:35:49.370Z</dcterms:modified>
</cp:coreProperties>
</file>

<file path=docProps/custom.xml><?xml version="1.0" encoding="utf-8"?>
<Properties xmlns="http://schemas.openxmlformats.org/officeDocument/2006/custom-properties" xmlns:vt="http://schemas.openxmlformats.org/officeDocument/2006/docPropsVTypes"/>
</file>