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إعلم بأنّ الإبن حين الذي أسلم الروح قد بكت الأشياء كلّها ولكن بإنفاقه روحه قد استعدّ كلّ شيء</w:t>
      </w:r>
    </w:p>
    <w:p>
      <w:pPr>
        <w:pStyle w:val="RtlAuthor"/>
        <w:bidi/>
      </w:pPr>
      <w:r>
        <w:t xml:space="preserve">حضرة بهاء الله</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RtlNormalLow"/>
        <w:bidi/>
      </w:pPr>
      <w:r>
        <w:rPr>
          <w:rtl/>
        </w:rPr>
        <w:t xml:space="preserve">...اعلم بأنّ الإبن إذ أسلم الرّوح قد بکت الأشیآء کلّها ولکن بإنفاقه روحه قد استعدّ کلّ شيء کما تشهد وتری في الخلایق أجمعین کلّ حکیم ظهرت منه الحکمة وکلّ عالم فصّلت منه العلوم وکلّ صانع ظهرت منه الصّنایع وکلّ سلطان ظهرت منه القدرة کلّها من تأیید روحه المتعالي المتصرّف المنیر ونشهد بأنّه حین إذ أتی في العالم تجلّی علی الممکنات وبه طهّر کلّ أبرص عن دآء الجهل والعمی وبرئ کلّ سقیم عن سقم الغفلة والهوی وفتحت عین کلّ عمی وتزکّت کلّ نفس من لدن مقتدر قدیر وفي مقام یطلق البرص علی کلّ ما یحتجب به العبد عن عرفان ربّه والّذي احتجب إنّه أبرص ولا یذکر في ملکوت الله العزیز الحمید وإنّا نشهد بأنّ من کلمة الله طهّر کلّ أبرص وبرئ کلّ علیل وطاب کلّ مریض وإنّها لمطهّر العالم طوبی لمن أقبل إلیها بوجه منیر...</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y3tcvu2p71rqenlxkxmg0">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qdk4s-ihusbm9ftvqrrj4">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yzfkykbkt0gqq9qhaboqg">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6405"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6406"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6407"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6405"/>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154xbvhnz4ewoxean526v.png"/></Relationships>
</file>

<file path=word/_rels/footer1.xml.rels><?xml version="1.0" encoding="UTF-8"?><Relationships xmlns="http://schemas.openxmlformats.org/package/2006/relationships"><Relationship Id="rId0" Type="http://schemas.openxmlformats.org/officeDocument/2006/relationships/image" Target="media/inwdhuvkp-nqtijn76ezt.png"/><Relationship Id="rId1" Type="http://schemas.openxmlformats.org/officeDocument/2006/relationships/image" Target="media/wexkdxvk5pdo8skggyb1y.png"/></Relationships>
</file>

<file path=word/_rels/footer2.xml.rels><?xml version="1.0" encoding="UTF-8"?><Relationships xmlns="http://schemas.openxmlformats.org/package/2006/relationships"><Relationship Id="rIdy3tcvu2p71rqenlxkxmg0" Type="http://schemas.openxmlformats.org/officeDocument/2006/relationships/hyperlink" Target="https://oceanoflights.org/bahaullah-pub02-36-ar" TargetMode="External"/><Relationship Id="rIdqdk4s-ihusbm9ftvqrrj4" Type="http://schemas.openxmlformats.org/officeDocument/2006/relationships/hyperlink" Target="https://oceanoflights.org/file/bahaullah-pub02-36_fa_ar.m4a" TargetMode="External"/><Relationship Id="rIdyzfkykbkt0gqq9qhaboqg" Type="http://schemas.openxmlformats.org/officeDocument/2006/relationships/hyperlink" Target="https://oceanoflights.org" TargetMode="External"/><Relationship Id="rId0" Type="http://schemas.openxmlformats.org/officeDocument/2006/relationships/image" Target="media/p5006ol1zw63x3ssm5_ry.png"/><Relationship Id="rId1" Type="http://schemas.openxmlformats.org/officeDocument/2006/relationships/image" Target="media/wnbhade_ikdawpjq2ykmk.png"/><Relationship Id="rId2" Type="http://schemas.openxmlformats.org/officeDocument/2006/relationships/image" Target="media/wc1suobsw7bc1_rhtjxps.png"/><Relationship Id="rId3" Type="http://schemas.openxmlformats.org/officeDocument/2006/relationships/image" Target="media/aejhkd64ocs8gp9i0uvwa.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aqwccsiinxt9z8dqy-bob.png"/><Relationship Id="rId1" Type="http://schemas.openxmlformats.org/officeDocument/2006/relationships/image" Target="media/ccwfpj0v1ufk19bwrqth2.png"/></Relationships>
</file>

<file path=word/_rels/header2.xml.rels><?xml version="1.0" encoding="UTF-8"?><Relationships xmlns="http://schemas.openxmlformats.org/package/2006/relationships"><Relationship Id="rId0" Type="http://schemas.openxmlformats.org/officeDocument/2006/relationships/image" Target="media/h2ljiadomplp-wesjuxba.png"/><Relationship Id="rId1" Type="http://schemas.openxmlformats.org/officeDocument/2006/relationships/image" Target="media/chdlpjqut_l457iowrekr.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إعلم بأنّ الإبن حين الذي أسلم الروح قد بكت الأشياء كلّها ولكن بإنفاقه روحه قد استعدّ كلّ شيء</dc:title>
  <dc:creator>Ocean of Lights</dc:creator>
  <cp:lastModifiedBy>Ocean of Lights</cp:lastModifiedBy>
  <cp:revision>1</cp:revision>
  <dcterms:created xsi:type="dcterms:W3CDTF">2024-10-29T19:06:45.923Z</dcterms:created>
  <dcterms:modified xsi:type="dcterms:W3CDTF">2024-10-29T19:06:45.923Z</dcterms:modified>
</cp:coreProperties>
</file>

<file path=docProps/custom.xml><?xml version="1.0" encoding="utf-8"?>
<Properties xmlns="http://schemas.openxmlformats.org/officeDocument/2006/custom-properties" xmlns:vt="http://schemas.openxmlformats.org/officeDocument/2006/docPropsVTypes"/>
</file>