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یشاورون فی کل الاحیان لسفک دمی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cbem5ut_ogvd1c7qwbtdz"/>
      <w:r>
        <w:rPr>
          <w:rtl/>
        </w:rPr>
        <w:t xml:space="preserve">من آثار حضرت بهاءالله - مائده آسمانی، جلد 8 صفحه 161</w:t>
      </w:r>
    </w:p>
    <w:p>
      <w:pPr>
        <w:pStyle w:val="Heading2"/>
        <w:pStyle w:val="RtlHeading2"/>
        <w:bidi/>
      </w:pPr>
      <w:hyperlink w:history="1" r:id="rIdwtdo2zgwnls2zt-kum6h2"/>
      <w:r>
        <w:rPr>
          <w:rtl/>
        </w:rPr>
        <w:t xml:space="preserve">مطلب یکصد و نود و پنجم _ یشاوران فی کل الاحیان لسفک دمی</w:t>
      </w:r>
    </w:p>
    <w:p>
      <w:pPr>
        <w:pStyle w:val="RtlNormal"/>
        <w:bidi/>
      </w:pPr>
      <w:r>
        <w:rPr>
          <w:rtl/>
        </w:rPr>
        <w:t xml:space="preserve">قوله تعالی : " انا نکون جالسا فی السجن و قعد المرصدین اللذان بهما منعت السحاب و سعرت النیران و اذا دخل احد باب المدینة مقبلا الی الله اخبرا رئیسها لذا منعت الاحباب عن منظر ربهم العزیز الوهاب کذلک یخبرکم جمال القدم بعد الذی اخذته الاحزان و اذکر اذ دخل نبیل قبل علی و اراد ان یحضر تلقاء العرش اخذه الغافلین و اخرجوه من المدینة بذلک ناحت الورقاء و بکت الاشیاء و اصفرت وجوه الذین اقبلوا الی الله العزیز المنان و فی کل حین ورد علینا منهما ما لا ورد علی احد من قبل و عند ربک علم ما یکون و ما قد کان اذا نرسل الواحا یوسوسان فی الصدور لیاخذوا لوح الله و اثره لذا منع ماء الحیوان و غلقت ابواب اللقاء علی الذین توجهوا الی وجه ربهم العزیز المستعان یشاوران فی کل الاحیان لسفک دمی بعد الذی حبسنا فی السجن بما اکتسبت ایدیهما و ایدی الذین اعرضوا عن الحجة و کفروا بالبرهان اذا دخلا مقر الحکومة قالا کفرنا بالله و اذا رأیا احدا مثلهما قالا نحن من الذین اتبعوا بما نزل فی البیان تشهد کل الذرات علی کذب هؤلاء و یلعنهم الملأ الاعلی ان ربک لهو العزیز العلام " انتهی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wxqulv9lswt4mgnqxbi6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smgub9yhsxpf0vmsdkwjn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3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539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539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53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cbem5ut_ogvd1c7qwbtdz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8-&#1589;&#1601;&#1581;&#1607;-161" TargetMode="External"/><Relationship Id="rIdwtdo2zgwnls2zt-kum6h2" Type="http://schemas.openxmlformats.org/officeDocument/2006/relationships/hyperlink" Target="#&#1605;&#1591;&#1604;&#1576;-&#1740;&#1705;&#1589;&#1583;-&#1608;-&#1606;&#1608;&#1583;-&#1608;-&#1662;&#1606;&#1580;&#1605;-_-&#1740;&#1588;&#1575;&#1608;&#1585;&#1575;&#1606;-&#1601;&#1740;-&#1705;&#1604;-&#1575;&#1604;&#1575;&#1581;&#1740;&#1575;&#1606;-&#1604;&#1587;&#1601;&#1705;-&#1583;&#1605;&#1740;" TargetMode="External"/><Relationship Id="rId9" Type="http://schemas.openxmlformats.org/officeDocument/2006/relationships/image" Target="media/gm9srjarmpbbyuqkhp04k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vutfzlrc9-rqtcven7lbl.png"/><Relationship Id="rId1" Type="http://schemas.openxmlformats.org/officeDocument/2006/relationships/image" Target="media/8o3az2nd5lqdpzlif6wsc.png"/></Relationships>
</file>

<file path=word/_rels/footer2.xml.rels><?xml version="1.0" encoding="UTF-8"?><Relationships xmlns="http://schemas.openxmlformats.org/package/2006/relationships"><Relationship Id="rIdwwxqulv9lswt4mgnqxbi6" Type="http://schemas.openxmlformats.org/officeDocument/2006/relationships/hyperlink" Target="https://oceanoflights.org/bahaullah-pub22-195-fa" TargetMode="External"/><Relationship Id="rIdsmgub9yhsxpf0vmsdkwjn" Type="http://schemas.openxmlformats.org/officeDocument/2006/relationships/hyperlink" Target="https://oceanoflights.org" TargetMode="External"/><Relationship Id="rId0" Type="http://schemas.openxmlformats.org/officeDocument/2006/relationships/image" Target="media/j0wbjzpa6qop7h65dbd8f.png"/><Relationship Id="rId1" Type="http://schemas.openxmlformats.org/officeDocument/2006/relationships/image" Target="media/ve8jaw06u9wnugprnbbgg.png"/><Relationship Id="rId2" Type="http://schemas.openxmlformats.org/officeDocument/2006/relationships/image" Target="media/u0p-abl-pzfzq1fh4cxo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eki5ujxthwvnvvumdtcq.png"/><Relationship Id="rId1" Type="http://schemas.openxmlformats.org/officeDocument/2006/relationships/image" Target="media/xwdcsvro6wqcw0g-snt7y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h5ilvtwj5tqiof0to8f7.png"/><Relationship Id="rId1" Type="http://schemas.openxmlformats.org/officeDocument/2006/relationships/image" Target="media/dy3y2p31vzfwvygfn8l1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یشاورون فی کل الاحیان لسفک دمی</dc:title>
  <dc:creator>Ocean of Lights</dc:creator>
  <cp:lastModifiedBy>Ocean of Lights</cp:lastModifiedBy>
  <cp:revision>1</cp:revision>
  <dcterms:created xsi:type="dcterms:W3CDTF">2024-07-02T23:37:54.610Z</dcterms:created>
  <dcterms:modified xsi:type="dcterms:W3CDTF">2024-07-02T23:37:54.610Z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