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#212</w:t>
      </w:r>
    </w:p>
    <w:p>
      <w:pPr>
        <w:pStyle w:val="Author"/>
        <w:bidi w:val="false"/>
      </w:pPr>
      <w:r>
        <w:t xml:space="preserve">Bahá’u’lláh</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If thou truly givest ear to that which hath been revealed for thee from My Supreme Pen at this moment, thou shalt soar with the wings of eagerness in the heaven of love for the Lord of the Day of the Covenant, and wilt say during all the days of thy life: Thanks be unto Thee, O Thou the Desire of the world, and praise be unto Thee, O Thou the Beloved of the people of understanding. May all existence be a sacrifice for Thy favour, and all that hath been and will ever be, a ransom for Thy Word, O Thou the Wronged One amongst the people of enmity, O Thou in Whose grasp are the reins of all who are in heaven and on earth…. </w:t>
      </w:r>
    </w:p>
    <w:p>
      <w:pPr>
        <w:pStyle w:val="Normal"/>
        <w:bidi w:val="false"/>
      </w:pPr>
      <w:r>
        <w:rPr>
          <w:rtl w:val="false"/>
        </w:rPr>
        <w:t xml:space="preserve">In this Day the Hand of divine grace hath removed all distinctions. The servants of God and His handmaidens are regarded on the same plane. Blessed is the servant who hath attained unto that which God hath decreed, and likewise the leaf moving in accordance with the breezes of His will. This favour is great and this station lofty. His bounties and bestowals are ever present and manifest. Who is able to offer befitting gratitude for His successive bestowals and continuous favours?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bwou7ionntqiszge5efxs">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urql_fpq0jjrpjgy6my65">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npn-nfaslxnsshurtstyp">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19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19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19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20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19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bchdedwlrx2pnymqvqtbi.png"/></Relationships>
</file>

<file path=word/_rels/footer1.xml.rels><?xml version="1.0" encoding="UTF-8"?><Relationships xmlns="http://schemas.openxmlformats.org/package/2006/relationships"><Relationship Id="rId0" Type="http://schemas.openxmlformats.org/officeDocument/2006/relationships/image" Target="media/njym_6qvroqvn4u6w7vbg.png"/><Relationship Id="rId1" Type="http://schemas.openxmlformats.org/officeDocument/2006/relationships/image" Target="media/y8lrbn2fkd5wu8nzeksfs.png"/></Relationships>
</file>

<file path=word/_rels/footer2.xml.rels><?xml version="1.0" encoding="UTF-8"?><Relationships xmlns="http://schemas.openxmlformats.org/package/2006/relationships"><Relationship Id="rIdbwou7ionntqiszge5efxs" Type="http://schemas.openxmlformats.org/officeDocument/2006/relationships/hyperlink" Target="https://oceanoflights.org/bsw-212-en" TargetMode="External"/><Relationship Id="rIdurql_fpq0jjrpjgy6my65" Type="http://schemas.openxmlformats.org/officeDocument/2006/relationships/hyperlink" Target="https://oceanoflights.org/file/bsw-212_en.m4a" TargetMode="External"/><Relationship Id="rIdnpn-nfaslxnsshurtstyp" Type="http://schemas.openxmlformats.org/officeDocument/2006/relationships/hyperlink" Target="https://oceanoflights.org" TargetMode="External"/><Relationship Id="rId0" Type="http://schemas.openxmlformats.org/officeDocument/2006/relationships/image" Target="media/tjofohqz1tufzedtykgqh.png"/><Relationship Id="rId1" Type="http://schemas.openxmlformats.org/officeDocument/2006/relationships/image" Target="media/sgucrdi7axq8on-zlix6a.png"/><Relationship Id="rId2" Type="http://schemas.openxmlformats.org/officeDocument/2006/relationships/image" Target="media/si6w7lvvytl1lz2utzprx.png"/><Relationship Id="rId3" Type="http://schemas.openxmlformats.org/officeDocument/2006/relationships/image" Target="media/oftssrjvch7a91-3-kjp3.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f7ngtad4_id1r8a00e3h.png"/><Relationship Id="rId1" Type="http://schemas.openxmlformats.org/officeDocument/2006/relationships/image" Target="media/hsttncfiitvktme5tbn1n.png"/></Relationships>
</file>

<file path=word/_rels/header2.xml.rels><?xml version="1.0" encoding="UTF-8"?><Relationships xmlns="http://schemas.openxmlformats.org/package/2006/relationships"><Relationship Id="rId0" Type="http://schemas.openxmlformats.org/officeDocument/2006/relationships/image" Target="media/2kyczlbtxyiy0sbbstxl5.png"/><Relationship Id="rId1" Type="http://schemas.openxmlformats.org/officeDocument/2006/relationships/image" Target="media/urxisfa43i0brpz8qmjtn.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#212</dc:title>
  <dc:creator>Ocean of Lights</dc:creator>
  <cp:lastModifiedBy>Ocean of Lights</cp:lastModifiedBy>
  <cp:revision>1</cp:revision>
  <dcterms:created xsi:type="dcterms:W3CDTF">2026-10-13T09:08:18.128Z</dcterms:created>
  <dcterms:modified xsi:type="dcterms:W3CDTF">2026-10-13T09:08:18.128Z</dcterms:modified>
</cp:coreProperties>
</file>

<file path=docProps/custom.xml><?xml version="1.0" encoding="utf-8"?>
<Properties xmlns="http://schemas.openxmlformats.org/officeDocument/2006/custom-properties" xmlns:vt="http://schemas.openxmlformats.org/officeDocument/2006/docPropsVTypes"/>
</file>