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#347</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Therefore, O ye servants of God and handmaids of the Merciful, rest ye not for a moment, seek no repose, and ask not for ease and comfort! Day and night, strive ye with heart and soul to spread the sweet savours of Paradise, to raise the melody of the Abhá Kingdom, to join together in intimate communion, to be graciously aided with the confirmations of the Holy Spirit, to clothe the temple of existence with a new attire, to bestow eternal life upon the reality of souls, to be the cause of the progress of the human world, to become the source of awareness and good character for bloodthirsty creatures, to bring peace and tranquillity to the world, and to adorn humanity with the bounties of the All-Merciful. Perchance ignorance, enmity, and estrangement may be removed entirely from amongst the people and the banner of tranquillity, freedom, wisdom, and unity be unfurled, for the chain of existence hath countless links that are connected with each other. This connection is the cause of the appearance of spiritual powers in the visible world. </w:t>
      </w:r>
    </w:p>
    <w:p>
      <w:pPr>
        <w:pStyle w:val="Normal"/>
        <w:bidi w:val="false"/>
      </w:pPr>
      <w:r>
        <w:rPr>
          <w:rtl w:val="false"/>
        </w:rPr>
        <w:t xml:space="preserve">O ye true friends! Make ye a mighty effort, that this world may become another world, and this darksome earth may become shining and resplendent through the rays of the Sun of Truth. I beseech God that this bounty may be realized and this eternal grace revealed, and that the friends of God may attain unto every blessing.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vvnnvbh5obvog8bw12-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22fok5tso5tk8hlsskl7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xv1tp0p83knwyo--noj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6fgskplywfso4epu_-zdz.png"/></Relationships>
</file>

<file path=word/_rels/footer1.xml.rels><?xml version="1.0" encoding="UTF-8"?><Relationships xmlns="http://schemas.openxmlformats.org/package/2006/relationships"><Relationship Id="rId0" Type="http://schemas.openxmlformats.org/officeDocument/2006/relationships/image" Target="media/8vv7_e2zmuy7ybj-iwnl5.png"/><Relationship Id="rId1" Type="http://schemas.openxmlformats.org/officeDocument/2006/relationships/image" Target="media/ul5k9piysuamjzcozvvwp.png"/></Relationships>
</file>

<file path=word/_rels/footer2.xml.rels><?xml version="1.0" encoding="UTF-8"?><Relationships xmlns="http://schemas.openxmlformats.org/package/2006/relationships"><Relationship Id="rIdxvvnnvbh5obvog8bw12-s" Type="http://schemas.openxmlformats.org/officeDocument/2006/relationships/hyperlink" Target="https://oceanoflights.org/bsw-347-en" TargetMode="External"/><Relationship Id="rId22fok5tso5tk8hlsskl7k" Type="http://schemas.openxmlformats.org/officeDocument/2006/relationships/hyperlink" Target="https://oceanoflights.org/file/bsw-347_en.m4a" TargetMode="External"/><Relationship Id="rIdjxv1tp0p83knwyo--nojk" Type="http://schemas.openxmlformats.org/officeDocument/2006/relationships/hyperlink" Target="https://oceanoflights.org" TargetMode="External"/><Relationship Id="rId0" Type="http://schemas.openxmlformats.org/officeDocument/2006/relationships/image" Target="media/epxk5xd1b5xto-2igskym.png"/><Relationship Id="rId1" Type="http://schemas.openxmlformats.org/officeDocument/2006/relationships/image" Target="media/o9jvnmb1hfqkpdkhkgyew.png"/><Relationship Id="rId2" Type="http://schemas.openxmlformats.org/officeDocument/2006/relationships/image" Target="media/7vhy1p1ai1pyfz5cc-qxe.png"/><Relationship Id="rId3" Type="http://schemas.openxmlformats.org/officeDocument/2006/relationships/image" Target="media/q_wz18pcwfjdjxazznpq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nddi70f8gv8v40ao-wu9.png"/><Relationship Id="rId1" Type="http://schemas.openxmlformats.org/officeDocument/2006/relationships/image" Target="media/rkn3memrtnbqm8xcaqir9.png"/></Relationships>
</file>

<file path=word/_rels/header2.xml.rels><?xml version="1.0" encoding="UTF-8"?><Relationships xmlns="http://schemas.openxmlformats.org/package/2006/relationships"><Relationship Id="rId0" Type="http://schemas.openxmlformats.org/officeDocument/2006/relationships/image" Target="media/64h1y_u0tirlm2orpvl8d.png"/><Relationship Id="rId1" Type="http://schemas.openxmlformats.org/officeDocument/2006/relationships/image" Target="media/tsjbyndbaqq8d-0mw-vs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#347</dc:title>
  <dc:creator>Ocean of Lights</dc:creator>
  <cp:lastModifiedBy>Ocean of Lights</cp:lastModifiedBy>
  <cp:revision>1</cp:revision>
  <dcterms:created xsi:type="dcterms:W3CDTF">2026-10-13T09:13:05.732Z</dcterms:created>
  <dcterms:modified xsi:type="dcterms:W3CDTF">2026-10-13T09:13:05.732Z</dcterms:modified>
</cp:coreProperties>
</file>

<file path=docProps/custom.xml><?xml version="1.0" encoding="utf-8"?>
<Properties xmlns="http://schemas.openxmlformats.org/officeDocument/2006/custom-properties" xmlns:vt="http://schemas.openxmlformats.org/officeDocument/2006/docPropsVTypes"/>
</file>