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راجع ببدیع و جناب اشرف زنجانی و غیرهم از شهدای سبیل الهی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nceplypuiabsjcepnsjh"/>
      <w:r>
        <w:rPr>
          <w:rtl/>
        </w:rPr>
        <w:t xml:space="preserve">راجع ببدیع و جناب اشرف زنجانی و غیرهم از شهدای سبیل الهی ..., حضرت بهاءالله , محاضرات جلد ۱ صفح ٥٣٨</w:t>
      </w:r>
    </w:p>
    <w:p>
      <w:pPr>
        <w:pStyle w:val="Heading2"/>
        <w:pStyle w:val="RtlHeading2Low"/>
        <w:bidi/>
      </w:pPr>
      <w:hyperlink w:history="1" r:id="rIdscy1bzmk7ipzw7ak1kkja"/>
      <w:r>
        <w:rPr>
          <w:rtl/>
        </w:rPr>
        <w:t xml:space="preserve">قوله تعالی</w:t>
      </w:r>
    </w:p>
    <w:p>
      <w:pPr>
        <w:pStyle w:val="RtlNormalLow"/>
        <w:bidi/>
      </w:pPr>
      <w:r>
        <w:rPr>
          <w:rtl/>
        </w:rPr>
        <w:t xml:space="preserve">وقتی از اوقات این کلمات از مظهر بینات نازل قوله جل جلاله و عظم شانه یا عبد حاضر یک ذبیح در عالم یافت شد و از آن یوم تا حین السن خلایق و کتب موجوده بذکرش ناطق و بر علو مقامش شاهد و ما در هر مقامی ذبیحی فرستادیم و کل از قربانگاه دوست زنده برنگشتند هر یک اکلیل حیات را رایگان بکمال شوق و اشتیاق نثار قدوم محبوب امکان نمودند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9ryvupjorcmeudalkng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kuzeljhc8q4tnn-a2vh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7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7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7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7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7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nceplypuiabsjcepnsjh" Type="http://schemas.openxmlformats.org/officeDocument/2006/relationships/hyperlink" Target="#&#1585;&#1575;&#1580;&#1593;-&#1576;&#1576;&#1583;&#1740;&#1593;-&#1608;-&#1580;&#1606;&#1575;&#1576;-&#1575;&#1588;&#1585;&#1601;-&#1586;&#1606;&#1580;&#1575;&#1606;&#1740;-&#1608;-&#1594;&#1740;&#1585;&#1607;&#1605;-&#1575;&#1586;-&#1588;&#1607;&#1583;&#1575;&#1740;-&#1587;&#1576;&#1740;&#1604;-&#1575;&#1604;&#1607;&#1740;--&#1581;&#1590;&#1585;&#1578;-&#1576;&#1607;&#1575;&#1569;&#1575;&#1604;&#1604;&#1607;--&#1605;&#1581;&#1575;&#1590;&#1585;&#1575;&#1578;-&#1580;&#1604;&#1583;-&#1777;-&#1589;&#1601;&#1581;-&#1637;&#1635;&#1640;" TargetMode="External"/><Relationship Id="rIdscy1bzmk7ipzw7ak1kkja" Type="http://schemas.openxmlformats.org/officeDocument/2006/relationships/hyperlink" Target="#&#1602;&#1608;&#1604;&#1607;-&#1578;&#1593;&#1575;&#1604;&#1740;" TargetMode="External"/><Relationship Id="rId9" Type="http://schemas.openxmlformats.org/officeDocument/2006/relationships/image" Target="media/8shnizypec62yvpcmrhh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rt_p-ucd0-46x-8qxumn.png"/><Relationship Id="rId1" Type="http://schemas.openxmlformats.org/officeDocument/2006/relationships/image" Target="media/m8ps3e6uecgtch9bdnimk.png"/></Relationships>
</file>

<file path=word/_rels/footer2.xml.rels><?xml version="1.0" encoding="UTF-8"?><Relationships xmlns="http://schemas.openxmlformats.org/package/2006/relationships"><Relationship Id="rIds9ryvupjorcmeudalkngx" Type="http://schemas.openxmlformats.org/officeDocument/2006/relationships/hyperlink" Target="https://oceanoflights.org/muhaderatvol1-tablet081-fa" TargetMode="External"/><Relationship Id="rIdtkuzeljhc8q4tnn-a2vht" Type="http://schemas.openxmlformats.org/officeDocument/2006/relationships/hyperlink" Target="https://oceanoflights.org" TargetMode="External"/><Relationship Id="rId0" Type="http://schemas.openxmlformats.org/officeDocument/2006/relationships/image" Target="media/7cjubrltmy5xeja2wowef.png"/><Relationship Id="rId1" Type="http://schemas.openxmlformats.org/officeDocument/2006/relationships/image" Target="media/vjvqx3acp_l7uwlqyhb_r.png"/><Relationship Id="rId2" Type="http://schemas.openxmlformats.org/officeDocument/2006/relationships/image" Target="media/el8nyleolblnr2cnil1q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l9js3hujrkbgxngg5spi.png"/><Relationship Id="rId1" Type="http://schemas.openxmlformats.org/officeDocument/2006/relationships/image" Target="media/vq0469_bdw2bpeelo_ug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sekjkbjiflae32-1oayc.png"/><Relationship Id="rId1" Type="http://schemas.openxmlformats.org/officeDocument/2006/relationships/image" Target="media/trhavcbvwtuflmrsbg2z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راجع ببدیع و جناب اشرف زنجانی و غیرهم از شهدای سبیل الهی</dc:title>
  <dc:creator>Ocean of Lights</dc:creator>
  <cp:lastModifiedBy>Ocean of Lights</cp:lastModifiedBy>
  <cp:revision>1</cp:revision>
  <dcterms:created xsi:type="dcterms:W3CDTF">2026-04-26T23:45:30.060Z</dcterms:created>
  <dcterms:modified xsi:type="dcterms:W3CDTF">2026-04-26T23:45:30.060Z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